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2415" w14:textId="77777777" w:rsidR="0058689E" w:rsidRDefault="0058689E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4" w14:textId="04C2850E" w:rsidR="00050DD3" w:rsidRDefault="00050DD3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7B52D4E5" w14:textId="11438DD4" w:rsidR="00CB352B" w:rsidRDefault="00CB352B" w:rsidP="00E45D13">
      <w:pPr>
        <w:pStyle w:val="Title"/>
      </w:pPr>
      <w:r w:rsidRPr="00013762">
        <w:t>Semestri dimëror  20</w:t>
      </w:r>
      <w:r w:rsidR="00086CCC">
        <w:t>2</w:t>
      </w:r>
      <w:r w:rsidR="0050139C">
        <w:t>3</w:t>
      </w:r>
      <w:r w:rsidRPr="00013762">
        <w:t>/20</w:t>
      </w:r>
      <w:r w:rsidR="003241AD">
        <w:t>2</w:t>
      </w:r>
      <w:r w:rsidR="0050139C">
        <w:t>4</w:t>
      </w:r>
    </w:p>
    <w:p w14:paraId="013B9603" w14:textId="77777777" w:rsidR="000308F9" w:rsidRDefault="000308F9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6" w14:textId="0620EC9B" w:rsidR="0063696C" w:rsidRDefault="00050DD3" w:rsidP="009A1740">
      <w:pPr>
        <w:pStyle w:val="Title"/>
        <w:jc w:val="left"/>
      </w:pPr>
      <w:r w:rsidRPr="00013762">
        <w:t xml:space="preserve">DEPARTAMENTI I GJEOLOGJISË </w:t>
      </w:r>
      <w:r w:rsidR="0063696C">
        <w:t>–</w:t>
      </w:r>
      <w:r w:rsidRPr="00013762">
        <w:t xml:space="preserve"> B</w:t>
      </w:r>
      <w:r w:rsidR="000F3FA2" w:rsidRPr="00013762">
        <w:t>A</w:t>
      </w:r>
      <w:r w:rsidRPr="00013762">
        <w:t>CHELOR</w:t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</w:r>
      <w:r w:rsidR="000308F9">
        <w:tab/>
        <w:t>02.10.2023</w:t>
      </w:r>
    </w:p>
    <w:tbl>
      <w:tblPr>
        <w:tblW w:w="152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78"/>
        <w:gridCol w:w="1830"/>
        <w:gridCol w:w="330"/>
        <w:gridCol w:w="931"/>
        <w:gridCol w:w="1102"/>
        <w:gridCol w:w="810"/>
        <w:gridCol w:w="1170"/>
        <w:gridCol w:w="588"/>
        <w:gridCol w:w="1032"/>
        <w:gridCol w:w="630"/>
        <w:gridCol w:w="1170"/>
        <w:gridCol w:w="720"/>
        <w:gridCol w:w="1170"/>
        <w:gridCol w:w="630"/>
        <w:gridCol w:w="720"/>
        <w:gridCol w:w="314"/>
      </w:tblGrid>
      <w:tr w:rsidR="0063696C" w:rsidRPr="00013762" w14:paraId="7B52D4FC" w14:textId="77777777" w:rsidTr="005054C0">
        <w:trPr>
          <w:cantSplit/>
          <w:trHeight w:val="267"/>
          <w:jc w:val="center"/>
        </w:trPr>
        <w:tc>
          <w:tcPr>
            <w:tcW w:w="389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ACD3D1" w14:textId="77777777" w:rsidR="005054C0" w:rsidRDefault="005054C0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</w:p>
          <w:p w14:paraId="7B52D4E7" w14:textId="0A6097D1" w:rsidR="0063696C" w:rsidRPr="001F00F3" w:rsidRDefault="0063696C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="001C360F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PARË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</w:t>
            </w: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</w:t>
            </w:r>
          </w:p>
          <w:p w14:paraId="7B52D4E8" w14:textId="6E533D39" w:rsidR="0063696C" w:rsidRPr="001F00F3" w:rsidRDefault="0063696C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LËNDËT</w:t>
            </w:r>
          </w:p>
          <w:p w14:paraId="7B52D4E9" w14:textId="77777777" w:rsidR="0063696C" w:rsidRPr="001F00F3" w:rsidRDefault="0063696C" w:rsidP="005054C0">
            <w:pPr>
              <w:pStyle w:val="Heading4"/>
              <w:tabs>
                <w:tab w:val="left" w:pos="0"/>
                <w:tab w:val="left" w:pos="57"/>
              </w:tabs>
              <w:ind w:right="2665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3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4EA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4EB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4EC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31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4ED" w14:textId="77777777" w:rsidR="0063696C" w:rsidRDefault="0063696C" w:rsidP="000538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4EE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B52D4EF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0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1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758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662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4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5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6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7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8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9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1034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4FA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B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044D76" w:rsidRPr="00013762" w14:paraId="7B52D510" w14:textId="77777777" w:rsidTr="007C1888">
        <w:trPr>
          <w:cantSplit/>
          <w:trHeight w:val="231"/>
          <w:jc w:val="center"/>
        </w:trPr>
        <w:tc>
          <w:tcPr>
            <w:tcW w:w="179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4FD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534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78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4FE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30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ACB41" w14:textId="0816E8E9" w:rsidR="001C360F" w:rsidRDefault="00C862C2" w:rsidP="00905DBE">
            <w:pP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6228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MSc </w:t>
            </w:r>
            <w:r w:rsidR="001C360F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Arberie Krasniqi</w:t>
            </w:r>
          </w:p>
          <w:p w14:paraId="7B52D500" w14:textId="4D2E9018" w:rsidR="0063696C" w:rsidRPr="00262286" w:rsidRDefault="001C360F" w:rsidP="00905DBE">
            <w:pP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M</w:t>
            </w:r>
            <w:r w:rsidR="00905DBE" w:rsidRPr="0026228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Sc Blerina Hasani</w:t>
            </w:r>
          </w:p>
        </w:tc>
        <w:tc>
          <w:tcPr>
            <w:tcW w:w="330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01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B52D502" w14:textId="77777777" w:rsidR="0063696C" w:rsidRPr="008E5653" w:rsidRDefault="0063696C" w:rsidP="000538DA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0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2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FDC5" w14:textId="77777777" w:rsidR="003159BF" w:rsidRDefault="003159BF" w:rsidP="00652F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A20B54" w14:textId="22734C4E" w:rsidR="00652FFF" w:rsidRPr="00386E20" w:rsidRDefault="003159BF" w:rsidP="00652F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84019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="00652FFF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00</w:t>
            </w:r>
            <w:r w:rsidR="00652FFF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584019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1C360F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30</w:t>
            </w:r>
            <w:r w:rsidR="00C764FA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652FFF" w:rsidRPr="00386E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  <w:p w14:paraId="7B52D504" w14:textId="254913A5" w:rsidR="0063696C" w:rsidRPr="00C764FA" w:rsidRDefault="00584019" w:rsidP="00652F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1C360F"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45</w:t>
            </w:r>
            <w:r w:rsidR="00652FFF"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- 1</w:t>
            </w:r>
            <w:r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1C360F"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15</w:t>
            </w:r>
            <w:r w:rsidR="00C764FA"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652FFF" w:rsidRPr="00437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05" w14:textId="67B72933" w:rsidR="0063696C" w:rsidRPr="00C764FA" w:rsidRDefault="00652FFF" w:rsidP="00FF7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764FA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20</w:t>
            </w:r>
            <w:r w:rsidR="001C360F" w:rsidRPr="00C764FA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06" w14:textId="15616D0E" w:rsidR="0063696C" w:rsidRPr="00C764FA" w:rsidRDefault="0063696C" w:rsidP="00B95348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58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07" w14:textId="747545EE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032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8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9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A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B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C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D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E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3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0F" w14:textId="77777777" w:rsidR="0063696C" w:rsidRPr="00C764FA" w:rsidRDefault="0063696C" w:rsidP="000538D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013762" w14:paraId="7B52D524" w14:textId="77777777" w:rsidTr="007F5AAC">
        <w:trPr>
          <w:cantSplit/>
          <w:trHeight w:val="525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11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Kimi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2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3" w14:textId="77777777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Fatos Rexhepi</w:t>
            </w:r>
          </w:p>
          <w:p w14:paraId="7B52D514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52D515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B52D516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00915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17" w14:textId="3BACE9FA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1+1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3D7B" w14:textId="77777777" w:rsidR="007F5AAC" w:rsidRPr="00A733B3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  <w:p w14:paraId="1AAF700E" w14:textId="70BC7004" w:rsidR="007F5AAC" w:rsidRPr="00A733B3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>13</w:t>
            </w: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00</w:t>
            </w: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>-14</w:t>
            </w: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30</w:t>
            </w: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 xml:space="preserve"> L</w:t>
            </w:r>
          </w:p>
          <w:p w14:paraId="7B52D518" w14:textId="2346565C" w:rsidR="007F5AAC" w:rsidRPr="00A733B3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19" w14:textId="14EC45CF" w:rsidR="007F5AAC" w:rsidRPr="00A733B3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>203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A" w14:textId="55A16244" w:rsidR="007F5AAC" w:rsidRPr="00C764FA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B" w14:textId="77777777" w:rsidR="007F5AAC" w:rsidRPr="00C764FA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C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D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1E" w14:textId="7D1C886E" w:rsidR="007F5AAC" w:rsidRPr="008860BD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1F" w14:textId="1A139A8B" w:rsidR="007F5AAC" w:rsidRPr="008860BD" w:rsidRDefault="007F5AAC" w:rsidP="007F5AAC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20" w14:textId="52EE7DAB" w:rsidR="007F5AAC" w:rsidRPr="007F5AAC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7F5A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</w:t>
            </w:r>
            <w:r w:rsidRPr="007F5AA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30</w:t>
            </w:r>
            <w:r w:rsidRPr="007F5A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- 10</w:t>
            </w:r>
            <w:r w:rsidRPr="007F5AA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7F5A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21" w14:textId="6822AD5B" w:rsidR="007F5AAC" w:rsidRPr="007F5AAC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7F5AAC">
              <w:rPr>
                <w:rFonts w:asciiTheme="minorHAnsi" w:hAnsiTheme="minorHAnsi" w:cstheme="minorHAnsi"/>
                <w:b/>
                <w:iCs/>
                <w:sz w:val="18"/>
                <w:szCs w:val="18"/>
                <w:lang w:val="sq-AL"/>
              </w:rPr>
              <w:t>20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val="sq-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22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23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013762" w14:paraId="7B52D538" w14:textId="77777777" w:rsidTr="007C1888">
        <w:trPr>
          <w:cantSplit/>
          <w:trHeight w:val="507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25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Bazat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Gjeolojisë</w:t>
            </w:r>
            <w:proofErr w:type="spellEnd"/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26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B0EC" w14:textId="77777777" w:rsidR="007F5AAC" w:rsidRDefault="007F5AAC" w:rsidP="007F5AAC">
            <w:pPr>
              <w:ind w:right="-68"/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</w:rPr>
              <w:t>Gani Maliqi</w:t>
            </w:r>
          </w:p>
          <w:p w14:paraId="7B52D527" w14:textId="414330D4" w:rsidR="007F5AAC" w:rsidRPr="008E5653" w:rsidRDefault="007F5AAC" w:rsidP="007F5AAC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B52D528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29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B" w14:textId="571B1453" w:rsidR="007F5AAC" w:rsidRPr="00C764FA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C" w14:textId="62A292C6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E" w14:textId="77777777" w:rsidR="007F5AAC" w:rsidRPr="00055BD0" w:rsidRDefault="007F5AAC" w:rsidP="007F5AA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F" w14:textId="77777777" w:rsidR="007F5AAC" w:rsidRPr="00055BD0" w:rsidRDefault="007F5AAC" w:rsidP="007F5AA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4CFC" w14:textId="77777777" w:rsidR="007F5AAC" w:rsidRPr="00C00915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  <w:p w14:paraId="4705C16D" w14:textId="1A57F0A7" w:rsidR="007F5AAC" w:rsidRPr="00C00915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14</w:t>
            </w: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-16</w:t>
            </w: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L   </w:t>
            </w:r>
          </w:p>
          <w:p w14:paraId="7B52D530" w14:textId="77777777" w:rsidR="007F5AAC" w:rsidRPr="00C764FA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31" w14:textId="776962F2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0091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32" w14:textId="2EC5A1B0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33" w14:textId="43A5128E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D534" w14:textId="25FB4DDD" w:rsidR="007F5AAC" w:rsidRPr="00A733B3" w:rsidRDefault="007F5AAC" w:rsidP="007F5AAC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  <w:r w:rsidRPr="00A733B3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10</w:t>
            </w:r>
            <w:r w:rsidRPr="00A733B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A733B3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- 12</w:t>
            </w:r>
            <w:r w:rsidRPr="00A733B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A733B3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35" w14:textId="7927C508" w:rsidR="007F5AAC" w:rsidRPr="00A733B3" w:rsidRDefault="007F5AAC" w:rsidP="007F5AAC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sq-AL"/>
              </w:rPr>
            </w:pPr>
            <w:r w:rsidRPr="00A733B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>S/inf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6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37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1F00F3" w14:paraId="7B52D54B" w14:textId="77777777" w:rsidTr="007C1888">
        <w:trPr>
          <w:cantSplit/>
          <w:trHeight w:val="55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39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Mineralogji e përgjithshme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3A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7B52D53B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Bedri Durmishaj </w:t>
            </w:r>
          </w:p>
          <w:p w14:paraId="7B52D53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B52D53D" w14:textId="77777777" w:rsidR="007F5AAC" w:rsidRPr="0063696C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6369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3E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F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0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1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2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543" w14:textId="64DB4144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</w:t>
            </w: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>00</w:t>
            </w: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13</w:t>
            </w: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>15</w:t>
            </w:r>
            <w:r w:rsidRPr="00C764F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L/U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544" w14:textId="44E79855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  <w:r w:rsidRPr="00C764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5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6" w14:textId="77777777" w:rsidR="007F5AAC" w:rsidRPr="00C764FA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7" w14:textId="77777777" w:rsidR="007F5AAC" w:rsidRPr="00C764FA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8" w14:textId="77777777" w:rsidR="007F5AAC" w:rsidRPr="00C764FA" w:rsidRDefault="007F5AAC" w:rsidP="007F5AAC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9" w14:textId="77777777" w:rsidR="007F5AAC" w:rsidRPr="00C764FA" w:rsidRDefault="007F5AAC" w:rsidP="007F5AAC">
            <w:pPr>
              <w:pStyle w:val="Heading1"/>
              <w:jc w:val="center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4A" w14:textId="77777777" w:rsidR="007F5AAC" w:rsidRPr="00C764FA" w:rsidRDefault="007F5AAC" w:rsidP="007F5AAC">
            <w:pPr>
              <w:pStyle w:val="Heading1"/>
              <w:jc w:val="center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en-US"/>
              </w:rPr>
            </w:pPr>
          </w:p>
        </w:tc>
      </w:tr>
      <w:tr w:rsidR="007F5AAC" w:rsidRPr="00456E85" w14:paraId="7B52D55D" w14:textId="77777777" w:rsidTr="007C1888">
        <w:trPr>
          <w:cantSplit/>
          <w:trHeight w:val="531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Gjuha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Angleze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D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E" w14:textId="79018C49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Konkursi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B52D54F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50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51" w14:textId="77777777" w:rsidR="007F5AAC" w:rsidRPr="00456E85" w:rsidRDefault="007F5AAC" w:rsidP="007F5AAC">
            <w:pPr>
              <w:ind w:left="-44" w:hanging="6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52" w14:textId="77777777" w:rsidR="007F5AAC" w:rsidRPr="00456E85" w:rsidRDefault="007F5AAC" w:rsidP="007F5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3" w14:textId="77777777" w:rsidR="007F5AAC" w:rsidRPr="00456E85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4" w14:textId="77777777" w:rsidR="007F5AAC" w:rsidRPr="00456E85" w:rsidRDefault="007F5AAC" w:rsidP="007F5A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5" w14:textId="77777777" w:rsidR="007F5AAC" w:rsidRPr="00456E85" w:rsidRDefault="007F5AAC" w:rsidP="007F5AAC">
            <w:pPr>
              <w:pStyle w:val="Heading1"/>
              <w:jc w:val="center"/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6" w14:textId="77777777" w:rsidR="007F5AAC" w:rsidRPr="00456E85" w:rsidRDefault="007F5AAC" w:rsidP="007F5AAC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7" w14:textId="77777777" w:rsidR="007F5AAC" w:rsidRPr="00456E85" w:rsidRDefault="007F5AAC" w:rsidP="007F5AAC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8" w14:textId="77777777" w:rsidR="007F5AAC" w:rsidRPr="00456E85" w:rsidRDefault="007F5AAC" w:rsidP="007F5AAC">
            <w:pPr>
              <w:pStyle w:val="Heading1"/>
              <w:rPr>
                <w:rFonts w:asciiTheme="minorHAnsi" w:eastAsia="Times New Roman" w:hAnsiTheme="minorHAnsi" w:cstheme="minorHAnsi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56B1" w14:textId="7C7BFCF5" w:rsidR="007F5AAC" w:rsidRPr="00456E85" w:rsidRDefault="007F5AAC" w:rsidP="007F5AAC">
            <w:pPr>
              <w:pStyle w:val="Heading1"/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56E85"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  <w:t>12</w:t>
            </w:r>
            <w:r w:rsidRPr="00456E85"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vertAlign w:val="superscript"/>
                <w:lang w:eastAsia="en-US"/>
              </w:rPr>
              <w:t>30</w:t>
            </w:r>
            <w:r w:rsidRPr="00456E85"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  <w:t>- 14</w:t>
            </w:r>
            <w:r w:rsidRPr="00456E85"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456E85"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  <w:t>L</w:t>
            </w:r>
          </w:p>
          <w:p w14:paraId="7B52D559" w14:textId="3BA437BE" w:rsidR="007F5AAC" w:rsidRPr="00456E85" w:rsidRDefault="007F5AAC" w:rsidP="007F5AAC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456E8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14</w:t>
            </w:r>
            <w:r w:rsidRPr="00456E8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456E8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- 13</w:t>
            </w:r>
            <w:r w:rsidRPr="00456E8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q-AL"/>
              </w:rPr>
              <w:t xml:space="preserve">00 </w:t>
            </w:r>
            <w:r w:rsidRPr="00456E85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5A" w14:textId="721168EA" w:rsidR="007F5AAC" w:rsidRPr="00456E85" w:rsidRDefault="007F5AAC" w:rsidP="007F5AAC">
            <w:pPr>
              <w:pStyle w:val="Heading1"/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 w:val="0"/>
                <w:i w:val="0"/>
                <w:iCs w:val="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B" w14:textId="77777777" w:rsidR="007F5AAC" w:rsidRPr="00456E85" w:rsidRDefault="007F5AAC" w:rsidP="007F5AAC">
            <w:pPr>
              <w:pStyle w:val="Heading1"/>
              <w:jc w:val="center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5C" w14:textId="77777777" w:rsidR="007F5AAC" w:rsidRPr="00456E85" w:rsidRDefault="007F5AAC" w:rsidP="007F5AAC">
            <w:pPr>
              <w:pStyle w:val="Heading1"/>
              <w:jc w:val="center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en-US"/>
              </w:rPr>
            </w:pPr>
          </w:p>
        </w:tc>
      </w:tr>
      <w:tr w:rsidR="007F5AAC" w:rsidRPr="006726C7" w14:paraId="7B52D564" w14:textId="77777777" w:rsidTr="001C360F">
        <w:trPr>
          <w:cantSplit/>
          <w:trHeight w:val="37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5E" w14:textId="6182245E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në Lab/Terren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5F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60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Gani Maliqi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B52D561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62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056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28A296" w14:textId="77777777" w:rsidR="007F5AAC" w:rsidRDefault="007F5AAC" w:rsidP="007F5AAC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764FA">
              <w:rPr>
                <w:rFonts w:asciiTheme="minorHAnsi" w:hAnsiTheme="minorHAnsi" w:cstheme="minorHAnsi"/>
                <w:b w:val="0"/>
                <w:sz w:val="18"/>
                <w:szCs w:val="18"/>
              </w:rPr>
              <w:t>Koha e terrenit do të bëhet e njohur me kohë</w:t>
            </w:r>
          </w:p>
          <w:p w14:paraId="7B52D563" w14:textId="77777777" w:rsidR="007F5AAC" w:rsidRPr="00367C3F" w:rsidRDefault="007F5AAC" w:rsidP="007F5AAC">
            <w:pPr>
              <w:rPr>
                <w:lang w:val="sq-AL" w:eastAsia="x-none"/>
              </w:rPr>
            </w:pPr>
          </w:p>
        </w:tc>
      </w:tr>
    </w:tbl>
    <w:p w14:paraId="7B52D565" w14:textId="77777777" w:rsidR="00050DD3" w:rsidRPr="00013762" w:rsidRDefault="00050DD3" w:rsidP="009A1740">
      <w:pPr>
        <w:pStyle w:val="Title"/>
        <w:jc w:val="left"/>
      </w:pPr>
    </w:p>
    <w:tbl>
      <w:tblPr>
        <w:tblW w:w="152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357"/>
        <w:gridCol w:w="1663"/>
        <w:gridCol w:w="352"/>
        <w:gridCol w:w="888"/>
        <w:gridCol w:w="1101"/>
        <w:gridCol w:w="990"/>
        <w:gridCol w:w="1202"/>
        <w:gridCol w:w="606"/>
        <w:gridCol w:w="1219"/>
        <w:gridCol w:w="651"/>
        <w:gridCol w:w="1170"/>
        <w:gridCol w:w="732"/>
        <w:gridCol w:w="1170"/>
        <w:gridCol w:w="720"/>
        <w:gridCol w:w="507"/>
        <w:gridCol w:w="222"/>
        <w:gridCol w:w="26"/>
      </w:tblGrid>
      <w:tr w:rsidR="00CD1A29" w:rsidRPr="00013762" w14:paraId="7B52D57B" w14:textId="77777777" w:rsidTr="007F5AAC">
        <w:trPr>
          <w:gridAfter w:val="1"/>
          <w:wAfter w:w="26" w:type="dxa"/>
          <w:cantSplit/>
          <w:trHeight w:val="267"/>
          <w:jc w:val="center"/>
        </w:trPr>
        <w:tc>
          <w:tcPr>
            <w:tcW w:w="374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E738D" w14:textId="77777777" w:rsidR="005054C0" w:rsidRDefault="005054C0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</w:p>
          <w:p w14:paraId="7B52D566" w14:textId="76E04B1C" w:rsidR="00050DD3" w:rsidRPr="001F00F3" w:rsidRDefault="00050DD3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="000513CE"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 w:rsidR="009100F4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7B52D567" w14:textId="1F46B6D2" w:rsidR="00050DD3" w:rsidRPr="001F00F3" w:rsidRDefault="00050DD3" w:rsidP="005054C0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LËNDËT</w:t>
            </w:r>
          </w:p>
          <w:p w14:paraId="7B52D568" w14:textId="77777777" w:rsidR="00050DD3" w:rsidRPr="001F00F3" w:rsidRDefault="00050DD3" w:rsidP="005054C0">
            <w:pPr>
              <w:pStyle w:val="Heading4"/>
              <w:tabs>
                <w:tab w:val="left" w:pos="0"/>
                <w:tab w:val="left" w:pos="57"/>
              </w:tabs>
              <w:ind w:right="2665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69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6A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6B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6C" w14:textId="77777777" w:rsidR="00050DD3" w:rsidRDefault="00050DD3" w:rsidP="001C5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56D" w14:textId="77777777" w:rsidR="001C544A" w:rsidRPr="00013762" w:rsidRDefault="001C544A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B52D56E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6F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0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1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2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7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3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4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902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5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6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7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8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29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579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A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770F99" w:rsidRPr="00013762" w14:paraId="7B52D592" w14:textId="77777777" w:rsidTr="007F5AAC">
        <w:trPr>
          <w:cantSplit/>
          <w:trHeight w:val="309"/>
          <w:jc w:val="center"/>
        </w:trPr>
        <w:tc>
          <w:tcPr>
            <w:tcW w:w="172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57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Petrologjia magmatik. dhe metamorfike</w:t>
            </w:r>
          </w:p>
        </w:tc>
        <w:tc>
          <w:tcPr>
            <w:tcW w:w="35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D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E" w14:textId="46348EF0" w:rsidR="007445E4" w:rsidRPr="00652FFF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FFF">
              <w:rPr>
                <w:rFonts w:ascii="Arial" w:hAnsi="Arial" w:cs="Arial"/>
                <w:b/>
                <w:sz w:val="16"/>
                <w:szCs w:val="16"/>
              </w:rPr>
              <w:t xml:space="preserve">Dr. Islam </w:t>
            </w:r>
            <w:proofErr w:type="spellStart"/>
            <w:r w:rsidRPr="00652FFF">
              <w:rPr>
                <w:rFonts w:ascii="Arial" w:hAnsi="Arial" w:cs="Arial"/>
                <w:b/>
                <w:sz w:val="16"/>
                <w:szCs w:val="16"/>
              </w:rPr>
              <w:t>Fejza</w:t>
            </w:r>
            <w:proofErr w:type="spellEnd"/>
          </w:p>
          <w:p w14:paraId="695C6779" w14:textId="37528E20" w:rsidR="007445E4" w:rsidRPr="00652FFF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  <w:p w14:paraId="7B52D57F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80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B52D581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82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01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83" w14:textId="77777777" w:rsidR="007445E4" w:rsidRPr="008B087D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84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85" w14:textId="596C34C8" w:rsidR="007445E4" w:rsidRDefault="007445E4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 w:rsidR="00C40FF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7B52D586" w14:textId="2093472D" w:rsidR="007445E4" w:rsidRPr="00386E20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 w:rsidR="0024665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C40FF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</w:t>
            </w:r>
            <w:r w:rsidR="00246650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3</w:t>
            </w:r>
            <w:r w:rsidR="0024665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</w:t>
            </w:r>
            <w:r w:rsidR="00C40FF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246650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MP</w:t>
            </w:r>
          </w:p>
        </w:tc>
        <w:tc>
          <w:tcPr>
            <w:tcW w:w="6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87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B52D588" w14:textId="4A63B34E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  <w:p w14:paraId="7B52D589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8A" w14:textId="3A2BE9DC" w:rsidR="007445E4" w:rsidRPr="007A45DA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8B" w14:textId="25B8B60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8C" w14:textId="50EF271A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8D" w14:textId="762403FD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8E" w14:textId="1217F73A" w:rsidR="007445E4" w:rsidRPr="008B087D" w:rsidRDefault="00246650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- 10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 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8F" w14:textId="3C74380D" w:rsidR="007445E4" w:rsidRPr="008A11C7" w:rsidRDefault="00055BD0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201</w:t>
            </w:r>
          </w:p>
        </w:tc>
        <w:tc>
          <w:tcPr>
            <w:tcW w:w="507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0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91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013762" w14:paraId="7B52D5A6" w14:textId="77777777" w:rsidTr="007F5AAC">
        <w:trPr>
          <w:cantSplit/>
          <w:trHeight w:val="32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93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Gjeologji historike me paleontologji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4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5" w14:textId="056236CC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Dr. Gani Maliqi</w:t>
            </w:r>
          </w:p>
          <w:p w14:paraId="2274C8EC" w14:textId="77777777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</w:t>
            </w:r>
            <w:proofErr w:type="spellEnd"/>
          </w:p>
          <w:p w14:paraId="23DCF0D9" w14:textId="472646BE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ursi</w:t>
            </w:r>
            <w:proofErr w:type="spellEnd"/>
          </w:p>
          <w:p w14:paraId="7B52D596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97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98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9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A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9B" w14:textId="1EF68ED3" w:rsidR="007F5AAC" w:rsidRPr="007F5AAC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F5AAC">
              <w:rPr>
                <w:rFonts w:ascii="Arial" w:hAnsi="Arial" w:cs="Arial"/>
                <w:b/>
                <w:sz w:val="18"/>
                <w:szCs w:val="18"/>
                <w:lang w:val="sq-AL"/>
              </w:rPr>
              <w:t>14</w:t>
            </w:r>
            <w:r w:rsidRPr="007F5AAC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F5AAC">
              <w:rPr>
                <w:rFonts w:ascii="Arial" w:hAnsi="Arial" w:cs="Arial"/>
                <w:b/>
                <w:sz w:val="18"/>
                <w:szCs w:val="18"/>
                <w:lang w:val="sq-AL"/>
              </w:rPr>
              <w:t>-16</w:t>
            </w:r>
            <w:r w:rsidRPr="007F5AAC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30 </w:t>
            </w:r>
            <w:r w:rsidRPr="007F5AAC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9C" w14:textId="076B6A06" w:rsidR="007F5AAC" w:rsidRPr="007F5AAC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F5AAC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D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E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A0" w14:textId="43DD09D1" w:rsidR="007F5AAC" w:rsidRPr="002D3F38" w:rsidRDefault="007F5AAC" w:rsidP="007F5AAC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A1" w14:textId="24469C0B" w:rsidR="007F5AAC" w:rsidRPr="002D3F38" w:rsidRDefault="007F5AAC" w:rsidP="007F5AAC">
            <w:pPr>
              <w:jc w:val="center"/>
              <w:rPr>
                <w:rFonts w:ascii="Arial" w:hAnsi="Arial" w:cs="Arial"/>
                <w:b/>
                <w:i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567B" w14:textId="77777777" w:rsidR="007F5AAC" w:rsidRPr="007F5AAC" w:rsidRDefault="007F5AAC" w:rsidP="007F5AAC">
            <w:pPr>
              <w:rPr>
                <w:b/>
                <w:bCs/>
                <w:sz w:val="18"/>
                <w:szCs w:val="18"/>
              </w:rPr>
            </w:pPr>
          </w:p>
          <w:p w14:paraId="7B52D5A2" w14:textId="53BB9DFD" w:rsidR="007F5AAC" w:rsidRPr="007F5AAC" w:rsidRDefault="007F5AAC" w:rsidP="007F5AAC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q-AL"/>
              </w:rPr>
            </w:pPr>
            <w:r w:rsidRPr="007F5AAC">
              <w:rPr>
                <w:b/>
                <w:bCs/>
                <w:sz w:val="18"/>
                <w:szCs w:val="18"/>
              </w:rPr>
              <w:t>11</w:t>
            </w:r>
            <w:r w:rsidRPr="007F5AAC"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F5AA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F5AAC">
              <w:rPr>
                <w:b/>
                <w:bCs/>
                <w:sz w:val="18"/>
                <w:szCs w:val="18"/>
              </w:rPr>
              <w:t>12</w:t>
            </w:r>
            <w:r w:rsidRPr="007F5AAC">
              <w:rPr>
                <w:b/>
                <w:bCs/>
                <w:sz w:val="18"/>
                <w:szCs w:val="18"/>
                <w:vertAlign w:val="superscript"/>
              </w:rPr>
              <w:t>30</w:t>
            </w:r>
            <w:r w:rsidRPr="007F5AAC">
              <w:rPr>
                <w:b/>
                <w:bCs/>
                <w:sz w:val="18"/>
                <w:szCs w:val="18"/>
              </w:rPr>
              <w:t xml:space="preserve"> U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9563AB" w14:textId="77777777" w:rsidR="007F5AAC" w:rsidRPr="007F5AAC" w:rsidRDefault="007F5AAC" w:rsidP="007F5AA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52D5A3" w14:textId="59D19030" w:rsidR="007F5AAC" w:rsidRPr="007F5AAC" w:rsidRDefault="007F5AAC" w:rsidP="007F5A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</w:pPr>
            <w:r w:rsidRPr="007F5AAC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4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A5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013762" w14:paraId="7B52D5B8" w14:textId="77777777" w:rsidTr="007F5AAC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A7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Met</w:t>
            </w:r>
            <w:r>
              <w:rPr>
                <w:rFonts w:ascii="Arial" w:hAnsi="Arial" w:cs="Arial"/>
                <w:b/>
                <w:sz w:val="16"/>
                <w:szCs w:val="16"/>
              </w:rPr>
              <w:t>odat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Instrumentale</w:t>
            </w:r>
            <w:proofErr w:type="spellEnd"/>
            <w:proofErr w:type="gram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analitike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8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9" w14:textId="77777777" w:rsidR="007F5AAC" w:rsidRPr="008E5653" w:rsidRDefault="007F5AAC" w:rsidP="007F5AAC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Flurije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Sheremeti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AA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AB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C" w14:textId="77777777" w:rsidR="007F5AAC" w:rsidRPr="008A11C7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D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E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F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0" w14:textId="77777777" w:rsidR="007F5AAC" w:rsidRPr="00F634E9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1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68FC" w14:textId="23F5FA9E" w:rsidR="007F5AAC" w:rsidRPr="00C00915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>10</w:t>
            </w:r>
            <w:r w:rsidRPr="00C0091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>-12</w:t>
            </w:r>
            <w:r w:rsidRPr="00C0091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15 </w:t>
            </w: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5B2" w14:textId="2F6D2F69" w:rsidR="007F5AAC" w:rsidRPr="008A11C7" w:rsidRDefault="007F5AAC" w:rsidP="007F5AAC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 w:rsidRPr="00C0091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>-14</w:t>
            </w:r>
            <w:r w:rsidRPr="00C0091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C00915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B3" w14:textId="2DE87626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4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5" w14:textId="77777777" w:rsidR="007F5AAC" w:rsidRPr="00EC7023" w:rsidRDefault="007F5AAC" w:rsidP="007F5AA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6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B7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AC" w:rsidRPr="00013762" w14:paraId="7B52D5CB" w14:textId="77777777" w:rsidTr="007F5AAC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B9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Gjeodinamike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BA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7B52D5BB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Dr.Sylejman Hyseni</w:t>
            </w:r>
          </w:p>
          <w:p w14:paraId="7B52D5B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BD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BE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BF" w14:textId="7F326CB4" w:rsidR="007F5AAC" w:rsidRPr="008C2DD2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3D1860"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 w:rsidRPr="003D1860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3D1860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Pr="00166660"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Pr="00166660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3D186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L/U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C0" w14:textId="7C715738" w:rsidR="007F5AAC" w:rsidRPr="008C2DD2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1" w14:textId="77777777" w:rsidR="007F5AAC" w:rsidRPr="008C2DD2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2" w14:textId="77777777" w:rsidR="007F5AAC" w:rsidRPr="008C2DD2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3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4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5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6" w14:textId="77777777" w:rsidR="007F5AAC" w:rsidRPr="008A11C7" w:rsidRDefault="007F5AAC" w:rsidP="007F5AAC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C7" w14:textId="7BB06D91" w:rsidR="007F5AAC" w:rsidRPr="007B1785" w:rsidRDefault="007F5AAC" w:rsidP="007F5AAC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C8" w14:textId="5C6DCF24" w:rsidR="007F5AAC" w:rsidRPr="008A11C7" w:rsidRDefault="007F5AAC" w:rsidP="007F5AAC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9" w14:textId="77777777" w:rsidR="007F5AAC" w:rsidRPr="001F00F3" w:rsidRDefault="007F5AAC" w:rsidP="007F5AAC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CA" w14:textId="77777777" w:rsidR="007F5AAC" w:rsidRPr="001F00F3" w:rsidRDefault="007F5AAC" w:rsidP="007F5AAC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AC" w:rsidRPr="001A60E0" w14:paraId="7B52D5DF" w14:textId="77777777" w:rsidTr="007F5AAC">
        <w:trPr>
          <w:cantSplit/>
          <w:trHeight w:val="531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Optika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Mineraleve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D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E" w14:textId="1D6C3B78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Islam Fejza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CF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D0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1" w14:textId="77777777" w:rsidR="007F5AAC" w:rsidRPr="008A11C7" w:rsidRDefault="007F5AAC" w:rsidP="007F5AAC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2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3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4" w14:textId="77777777" w:rsidR="007F5AAC" w:rsidRPr="008A11C7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5" w14:textId="77777777" w:rsidR="007F5AAC" w:rsidRPr="00313730" w:rsidRDefault="007F5AAC" w:rsidP="007F5AAC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6" w14:textId="77777777" w:rsidR="007F5AAC" w:rsidRPr="0046273E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743E9" w14:textId="77777777" w:rsidR="007F5AAC" w:rsidRDefault="007F5AAC" w:rsidP="007F5AA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9</w:t>
            </w:r>
            <w:r w:rsidRPr="00246650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-10</w:t>
            </w:r>
            <w:r w:rsidRPr="00246650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 xml:space="preserve"> L</w:t>
            </w:r>
          </w:p>
          <w:p w14:paraId="7B52D5D7" w14:textId="4B8C0C48" w:rsidR="007F5AAC" w:rsidRPr="00517440" w:rsidRDefault="007F5AAC" w:rsidP="007F5AA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 w:rsidRPr="007F5AAC"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4</w:t>
            </w:r>
            <w:r w:rsidRPr="007F5AAC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  <w:lang w:val="sq-AL"/>
              </w:rPr>
              <w:t>15</w:t>
            </w:r>
            <w:r w:rsidRPr="007F5AAC"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5</w:t>
            </w:r>
            <w:r w:rsidRPr="007F5AAC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U</w:t>
            </w:r>
            <w:r w:rsidRPr="007F5AAC"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 xml:space="preserve">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D8" w14:textId="01FB0F90" w:rsidR="007F5AAC" w:rsidRPr="00517440" w:rsidRDefault="007F5AAC" w:rsidP="007F5AAC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DA" w14:textId="1CC74297" w:rsidR="007F5AAC" w:rsidRPr="007B1785" w:rsidRDefault="007F5AAC" w:rsidP="007F5AAC">
            <w:pPr>
              <w:jc w:val="center"/>
              <w:rPr>
                <w:color w:val="FF0000"/>
                <w:lang w:val="sq-AL"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DC" w14:textId="56BFF282" w:rsidR="007F5AAC" w:rsidRPr="00CF204B" w:rsidRDefault="007F5AAC" w:rsidP="007F5AAC">
            <w:pPr>
              <w:pStyle w:val="Heading1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D" w14:textId="77777777" w:rsidR="007F5AAC" w:rsidRPr="001F00F3" w:rsidRDefault="007F5AAC" w:rsidP="007F5AAC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DE" w14:textId="77777777" w:rsidR="007F5AAC" w:rsidRPr="001F00F3" w:rsidRDefault="007F5AAC" w:rsidP="007F5AAC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AC" w:rsidRPr="006726C7" w14:paraId="7B52D5E6" w14:textId="77777777" w:rsidTr="007B1785">
        <w:trPr>
          <w:gridAfter w:val="1"/>
          <w:wAfter w:w="26" w:type="dxa"/>
          <w:cantSplit/>
          <w:trHeight w:val="372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0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në Lab/Terren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1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2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Islam Fejza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E3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E4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290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E5" w14:textId="77777777" w:rsidR="007F5AAC" w:rsidRPr="001F00F3" w:rsidRDefault="007F5AAC" w:rsidP="007F5AAC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  <w:tr w:rsidR="007F5AAC" w:rsidRPr="00013762" w14:paraId="7B52D60B" w14:textId="77777777" w:rsidTr="007F5AAC">
        <w:trPr>
          <w:gridAfter w:val="1"/>
          <w:wAfter w:w="26" w:type="dxa"/>
          <w:cantSplit/>
          <w:trHeight w:val="267"/>
          <w:jc w:val="center"/>
        </w:trPr>
        <w:tc>
          <w:tcPr>
            <w:tcW w:w="374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7" w14:textId="77777777" w:rsidR="007F5AAC" w:rsidRDefault="007F5AAC" w:rsidP="007F5AAC">
            <w:pPr>
              <w:pStyle w:val="Heading3"/>
              <w:jc w:val="left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lastRenderedPageBreak/>
              <w:t xml:space="preserve">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TRETË – Semestri V </w:t>
            </w:r>
          </w:p>
          <w:p w14:paraId="7B52D5F8" w14:textId="77777777" w:rsidR="007F5AAC" w:rsidRPr="001F00F3" w:rsidRDefault="007F5AAC" w:rsidP="007F5AAC">
            <w:pPr>
              <w:pStyle w:val="Heading3"/>
              <w:jc w:val="left"/>
              <w:rPr>
                <w:rFonts w:eastAsia="Times New Roman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           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9" w14:textId="77777777" w:rsidR="007F5AAC" w:rsidRPr="00013762" w:rsidRDefault="007F5AAC" w:rsidP="007F5AAC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FA" w14:textId="77777777" w:rsidR="007F5AAC" w:rsidRPr="00013762" w:rsidRDefault="007F5AAC" w:rsidP="007F5AAC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FB" w14:textId="77777777" w:rsidR="007F5AAC" w:rsidRPr="001F00F3" w:rsidRDefault="007F5AAC" w:rsidP="007F5AAC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FC" w14:textId="77777777" w:rsidR="007F5AAC" w:rsidRDefault="007F5AAC" w:rsidP="007F5A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00BAE61B" w14:textId="77777777" w:rsidR="007F5AAC" w:rsidRDefault="007F5AAC" w:rsidP="007F5AAC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</w:t>
            </w:r>
          </w:p>
          <w:p w14:paraId="15055BD8" w14:textId="77777777" w:rsidR="007F5AAC" w:rsidRDefault="007F5AAC" w:rsidP="007F5AAC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FD" w14:textId="1D1A4CEA" w:rsidR="007F5AAC" w:rsidRPr="00013762" w:rsidRDefault="007F5AAC" w:rsidP="007F5AAC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U+Lb/T</w:t>
            </w:r>
          </w:p>
          <w:p w14:paraId="7B52D5FE" w14:textId="77777777" w:rsidR="007F5AAC" w:rsidRPr="001F00F3" w:rsidRDefault="007F5AAC" w:rsidP="007F5AAC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FF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0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1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2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7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3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4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902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5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6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7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8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29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609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A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7F5AAC" w:rsidRPr="00013762" w14:paraId="7B52D61D" w14:textId="77777777" w:rsidTr="007F5AAC">
        <w:trPr>
          <w:cantSplit/>
          <w:trHeight w:val="444"/>
          <w:jc w:val="center"/>
        </w:trPr>
        <w:tc>
          <w:tcPr>
            <w:tcW w:w="172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60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bookmarkStart w:id="0" w:name="_Hlk20134277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Metodat gjeofizike në gjeologji</w:t>
            </w:r>
          </w:p>
        </w:tc>
        <w:tc>
          <w:tcPr>
            <w:tcW w:w="35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D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E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Afrim Koliqi</w:t>
            </w: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7B52D60F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888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10" w14:textId="7777777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783B" w14:textId="77777777" w:rsidR="007F5AAC" w:rsidRPr="009B6F05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9B6F05">
              <w:rPr>
                <w:rFonts w:ascii="Arial" w:hAnsi="Arial" w:cs="Arial"/>
                <w:b/>
                <w:sz w:val="16"/>
                <w:szCs w:val="16"/>
                <w:lang w:val="sq-AL"/>
              </w:rPr>
              <w:t>10</w:t>
            </w:r>
            <w:r w:rsidRPr="009B6F05"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  <w:t>00</w:t>
            </w:r>
            <w:r w:rsidRPr="009B6F05">
              <w:rPr>
                <w:rFonts w:ascii="Arial" w:hAnsi="Arial" w:cs="Arial"/>
                <w:b/>
                <w:sz w:val="16"/>
                <w:szCs w:val="16"/>
                <w:lang w:val="sq-AL"/>
              </w:rPr>
              <w:t>-12</w:t>
            </w:r>
            <w:r w:rsidRPr="009B6F05"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  <w:t>15</w:t>
            </w:r>
            <w:r w:rsidRPr="009B6F05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L</w:t>
            </w:r>
          </w:p>
          <w:p w14:paraId="7B52D611" w14:textId="06A4A4FC" w:rsidR="007F5AAC" w:rsidRPr="00950458" w:rsidRDefault="007F5AAC" w:rsidP="007F5AAC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 w:rsidRPr="009B6F05"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  <w:t>12</w:t>
            </w:r>
            <w:r w:rsidRPr="009B6F05"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  <w:lang w:val="sq-AL"/>
              </w:rPr>
              <w:t>30</w:t>
            </w:r>
            <w:r w:rsidRPr="009B6F05"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  <w:t>-14</w:t>
            </w:r>
            <w:r w:rsidRPr="009B6F05"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  <w:lang w:val="sq-AL"/>
              </w:rPr>
              <w:t>00</w:t>
            </w:r>
            <w:r w:rsidRPr="009B6F05"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  <w:t xml:space="preserve"> 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12" w14:textId="20C5F793" w:rsidR="007F5AAC" w:rsidRPr="00797669" w:rsidRDefault="007F5AAC" w:rsidP="007F5AA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 w:rsidRPr="003D1860">
              <w:rPr>
                <w:rFonts w:ascii="Arial" w:hAnsi="Arial" w:cs="Arial"/>
                <w:b/>
                <w:sz w:val="18"/>
                <w:szCs w:val="18"/>
                <w:lang w:val="sq-AL"/>
              </w:rPr>
              <w:t>L/fizikes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3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4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5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6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17" w14:textId="7B5617E9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618" w14:textId="1096EEDE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9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A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1B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C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F5AAC" w:rsidRPr="00013762" w14:paraId="7B52D630" w14:textId="77777777" w:rsidTr="007F5AAC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1E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Gjeologjia e vendburimeve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1F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E135" w14:textId="77777777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Sylejman Hyseni</w:t>
            </w:r>
          </w:p>
          <w:p w14:paraId="7B52D620" w14:textId="0FACB9B4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21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888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22" w14:textId="7777777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3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4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5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6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27" w14:textId="7D66EADE" w:rsidR="007F5AAC" w:rsidRPr="00D225C6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 w:rsidRPr="00D225C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-12</w:t>
            </w:r>
            <w:r w:rsidRPr="00D225C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</w:p>
          <w:p w14:paraId="7B52D628" w14:textId="7252DBE1" w:rsidR="007F5AAC" w:rsidRPr="00D225C6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 w:rsidRPr="00D225C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–13</w:t>
            </w:r>
            <w:r w:rsidRPr="00D225C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EDB1E" w14:textId="7F1D535F" w:rsidR="007F5AAC" w:rsidRPr="00D225C6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D225C6">
              <w:rPr>
                <w:rFonts w:ascii="Arial" w:hAnsi="Arial" w:cs="Arial"/>
                <w:b/>
                <w:sz w:val="18"/>
                <w:szCs w:val="18"/>
                <w:lang w:val="sq-AL"/>
              </w:rPr>
              <w:t>203</w:t>
            </w:r>
          </w:p>
          <w:p w14:paraId="7B52D629" w14:textId="50487D21" w:rsidR="007F5AAC" w:rsidRPr="00D225C6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A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B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C" w14:textId="77777777" w:rsidR="007F5AAC" w:rsidRPr="00904066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D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2E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F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F5AAC" w:rsidRPr="00013762" w14:paraId="7B52D643" w14:textId="77777777" w:rsidTr="007F5AAC">
        <w:trPr>
          <w:cantSplit/>
          <w:trHeight w:val="251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31" w14:textId="3E554B9D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Gjeologji Inxhinierike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32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67E8" w14:textId="77777777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Sabri Avdullahi</w:t>
            </w:r>
          </w:p>
          <w:p w14:paraId="7B52D633" w14:textId="759ACD9A" w:rsidR="007F5AAC" w:rsidRPr="00E32F00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34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35" w14:textId="7777777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6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37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39" w14:textId="17F70370" w:rsidR="007F5AAC" w:rsidRPr="00B42814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63A" w14:textId="65BC8830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B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FFFFFF"/>
            </w:tcBorders>
            <w:shd w:val="clear" w:color="auto" w:fill="D9D9D9"/>
            <w:vAlign w:val="center"/>
          </w:tcPr>
          <w:p w14:paraId="7B52D63C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63D" w14:textId="2033DF32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084DDB"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 w:rsidRPr="00084DDB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084DDB">
              <w:rPr>
                <w:rFonts w:ascii="Arial" w:hAnsi="Arial" w:cs="Arial"/>
                <w:b/>
                <w:sz w:val="18"/>
                <w:szCs w:val="18"/>
                <w:lang w:val="sq-AL"/>
              </w:rPr>
              <w:t>-12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084DDB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L/</w:t>
            </w:r>
            <w:r w:rsidRPr="00084DDB"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63E" w14:textId="759D672B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084DDB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S/Inf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F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0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41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2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7F5AAC" w:rsidRPr="00013762" w14:paraId="7B52D658" w14:textId="77777777" w:rsidTr="007F5AAC">
        <w:trPr>
          <w:cantSplit/>
          <w:trHeight w:val="193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44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62286">
              <w:rPr>
                <w:rFonts w:ascii="Arial" w:hAnsi="Arial" w:cs="Arial"/>
                <w:b/>
                <w:sz w:val="16"/>
                <w:szCs w:val="16"/>
                <w:lang w:val="de-DE"/>
              </w:rPr>
              <w:t>Statistika dhe analiza e te dhenave ne gjeologji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5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6" w14:textId="77777777" w:rsidR="007F5AAC" w:rsidRPr="00F64736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Dr. Naser Peci, </w:t>
            </w:r>
          </w:p>
          <w:p w14:paraId="7B52D648" w14:textId="77777777" w:rsidR="007F5AAC" w:rsidRPr="00F64736" w:rsidRDefault="007F5AAC" w:rsidP="007F5AAC">
            <w:pPr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49" w14:textId="77777777" w:rsidR="007F5AAC" w:rsidRPr="00110B19" w:rsidRDefault="007F5AAC" w:rsidP="007F5AAC">
            <w:pPr>
              <w:pStyle w:val="Caption"/>
              <w:jc w:val="center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</w:pPr>
            <w:r w:rsidRPr="00110B19"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4A" w14:textId="7777777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B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C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D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E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F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0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E899" w14:textId="42D44E67" w:rsidR="007F5AAC" w:rsidRDefault="007F5AAC" w:rsidP="007F5AA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– 15</w:t>
            </w:r>
            <w:r w:rsidRPr="00084DDB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7B52D652" w14:textId="25CFE117" w:rsidR="007F5AAC" w:rsidRPr="00797669" w:rsidRDefault="007F5AAC" w:rsidP="007F5AAC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       L/U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7F82" w14:textId="77777777" w:rsidR="007F5AAC" w:rsidRDefault="007F5AAC" w:rsidP="007F5AA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  <w:p w14:paraId="2968BDFF" w14:textId="5FABA23A" w:rsidR="007F5AAC" w:rsidRPr="00084DDB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084DDB">
              <w:rPr>
                <w:rFonts w:ascii="Arial" w:hAnsi="Arial" w:cs="Arial"/>
                <w:b/>
                <w:sz w:val="18"/>
                <w:szCs w:val="18"/>
                <w:lang w:val="sq-AL"/>
              </w:rPr>
              <w:t>S/Inf</w:t>
            </w:r>
          </w:p>
          <w:p w14:paraId="7659F5BD" w14:textId="77777777" w:rsidR="007F5AAC" w:rsidRDefault="007F5AAC" w:rsidP="007F5AA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  <w:p w14:paraId="7B52D653" w14:textId="32FAEEE5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4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5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56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7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F5AAC" w:rsidRPr="0058689E" w14:paraId="7B52D66B" w14:textId="77777777" w:rsidTr="007F5AAC">
        <w:trPr>
          <w:cantSplit/>
          <w:trHeight w:val="206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59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mjedisore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5A" w14:textId="77777777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2A" w14:textId="77777777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Behxhet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Shala</w:t>
            </w:r>
          </w:p>
          <w:p w14:paraId="7B52D65B" w14:textId="35775D26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5C" w14:textId="77777777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5D" w14:textId="7777777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E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F" w14:textId="77777777" w:rsidR="007F5AAC" w:rsidRPr="002906C1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61" w14:textId="65873D08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662" w14:textId="3D78FCCE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63" w14:textId="2A462AAF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664" w14:textId="4DAE1340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65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66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667" w14:textId="1A773035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8E2A4A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1</w:t>
            </w:r>
            <w:r w:rsidRPr="008E2A4A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00</w:t>
            </w:r>
            <w:r w:rsidRPr="008E2A4A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4</w:t>
            </w:r>
            <w:r w:rsidRPr="008E2A4A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52D668" w14:textId="0432B748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203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69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6A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F5AAC" w:rsidRPr="00A53DA2" w14:paraId="4CE98D58" w14:textId="77777777" w:rsidTr="007F5AAC">
        <w:trPr>
          <w:cantSplit/>
          <w:trHeight w:val="206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C5CFDE" w14:textId="0188CA79" w:rsidR="007F5AAC" w:rsidRPr="008E5653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e Botës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4D5E" w14:textId="5F800015" w:rsidR="007F5AAC" w:rsidRDefault="007F5AAC" w:rsidP="007F5AAC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E133" w14:textId="36C74B94" w:rsidR="007F5AAC" w:rsidRPr="008E5653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Ahmet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Tmava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1B441109" w14:textId="16AB3D8B" w:rsidR="007F5AAC" w:rsidRDefault="007F5AAC" w:rsidP="007F5A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D4E3FE5" w14:textId="7D5DCC17" w:rsidR="007F5AAC" w:rsidRPr="00013762" w:rsidRDefault="007F5AAC" w:rsidP="007F5AA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E6F4" w14:textId="6D76BCB5" w:rsidR="007F5AAC" w:rsidRPr="00950458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 w:rsidRPr="00166660">
              <w:rPr>
                <w:rFonts w:ascii="Arial" w:hAnsi="Arial" w:cs="Arial"/>
                <w:b/>
                <w:sz w:val="16"/>
                <w:szCs w:val="16"/>
                <w:lang w:val="sq-AL"/>
              </w:rPr>
              <w:t>14</w:t>
            </w:r>
            <w:r w:rsidRPr="00166660"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  <w:t>15</w:t>
            </w:r>
            <w:r w:rsidRPr="00166660">
              <w:rPr>
                <w:rFonts w:ascii="Arial" w:hAnsi="Arial" w:cs="Arial"/>
                <w:b/>
                <w:sz w:val="16"/>
                <w:szCs w:val="16"/>
                <w:lang w:val="sq-AL"/>
              </w:rPr>
              <w:t>-16</w:t>
            </w:r>
            <w:r w:rsidRPr="00166660"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  <w:t>30</w:t>
            </w:r>
            <w:r w:rsidRPr="0016666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Pr="009B6F05">
              <w:rPr>
                <w:rFonts w:ascii="Arial" w:hAnsi="Arial" w:cs="Arial"/>
                <w:b/>
                <w:sz w:val="16"/>
                <w:szCs w:val="16"/>
                <w:lang w:val="sq-AL"/>
              </w:rPr>
              <w:t>L/U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AA0E06" w14:textId="53D72126" w:rsidR="007F5AAC" w:rsidRPr="002906C1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2906C1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C336" w14:textId="77777777" w:rsidR="007F5AAC" w:rsidRDefault="007F5AAC" w:rsidP="007F5AA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95CFF3" w14:textId="77777777" w:rsidR="007F5AAC" w:rsidRPr="002906C1" w:rsidRDefault="007F5AAC" w:rsidP="007F5A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753F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9AECD" w14:textId="77777777" w:rsidR="007F5AAC" w:rsidRDefault="007F5AAC" w:rsidP="007F5A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E22A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382A1E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497F8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36BB1E" w14:textId="77777777" w:rsidR="007F5AAC" w:rsidRPr="00797669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B54651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751CA" w14:textId="77777777" w:rsidR="007F5AAC" w:rsidRPr="00013762" w:rsidRDefault="007F5AAC" w:rsidP="007F5AAC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bookmarkEnd w:id="0"/>
    </w:tbl>
    <w:p w14:paraId="28C392B9" w14:textId="77777777" w:rsidR="007B1785" w:rsidRDefault="007B1785" w:rsidP="007B1785">
      <w:pPr>
        <w:pStyle w:val="Title"/>
        <w:jc w:val="left"/>
      </w:pPr>
    </w:p>
    <w:p w14:paraId="27B4B037" w14:textId="47634308" w:rsidR="006726C7" w:rsidRPr="00390BDC" w:rsidRDefault="006726C7" w:rsidP="00A075E5">
      <w:pPr>
        <w:pStyle w:val="Title"/>
        <w:ind w:firstLine="720"/>
        <w:jc w:val="left"/>
        <w:rPr>
          <w:b w:val="0"/>
          <w:bCs w:val="0"/>
        </w:rPr>
      </w:pPr>
      <w:r w:rsidRPr="00390BDC">
        <w:rPr>
          <w:b w:val="0"/>
          <w:bCs w:val="0"/>
        </w:rPr>
        <w:t>O = obligative;</w:t>
      </w:r>
      <w:r w:rsidRPr="00390BDC">
        <w:rPr>
          <w:b w:val="0"/>
          <w:bCs w:val="0"/>
        </w:rPr>
        <w:tab/>
        <w:t>Z = zgjedhore; K = kredi</w:t>
      </w:r>
      <w:r w:rsidR="00390BDC" w:rsidRPr="00390BDC">
        <w:rPr>
          <w:b w:val="0"/>
          <w:bCs w:val="0"/>
        </w:rPr>
        <w:t>/ECTS</w:t>
      </w:r>
      <w:r w:rsidR="007C1888" w:rsidRPr="00390BDC">
        <w:rPr>
          <w:b w:val="0"/>
          <w:bCs w:val="0"/>
        </w:rPr>
        <w:t xml:space="preserve">; L=ligjerata; U = ushtrime; </w:t>
      </w:r>
      <w:r w:rsidR="005054C0">
        <w:rPr>
          <w:b w:val="0"/>
          <w:bCs w:val="0"/>
        </w:rPr>
        <w:t xml:space="preserve">MP= Mesim praktik; </w:t>
      </w:r>
      <w:r w:rsidR="007C1888" w:rsidRPr="00390BDC">
        <w:rPr>
          <w:b w:val="0"/>
          <w:bCs w:val="0"/>
        </w:rPr>
        <w:t>L</w:t>
      </w:r>
      <w:r w:rsidR="00390BDC" w:rsidRPr="00390BDC">
        <w:rPr>
          <w:b w:val="0"/>
          <w:bCs w:val="0"/>
        </w:rPr>
        <w:t>bM</w:t>
      </w:r>
      <w:r w:rsidR="007C1888" w:rsidRPr="00390BDC">
        <w:rPr>
          <w:b w:val="0"/>
          <w:bCs w:val="0"/>
        </w:rPr>
        <w:t>=laborator</w:t>
      </w:r>
      <w:r w:rsidR="00390BDC" w:rsidRPr="00390BDC">
        <w:rPr>
          <w:b w:val="0"/>
          <w:bCs w:val="0"/>
        </w:rPr>
        <w:t xml:space="preserve"> mineralogji</w:t>
      </w:r>
      <w:r w:rsidR="007C1888" w:rsidRPr="00390BDC">
        <w:rPr>
          <w:b w:val="0"/>
          <w:bCs w:val="0"/>
        </w:rPr>
        <w:t>; T=terren</w:t>
      </w:r>
      <w:r w:rsidR="00390BDC" w:rsidRPr="00390BDC">
        <w:rPr>
          <w:b w:val="0"/>
          <w:bCs w:val="0"/>
        </w:rPr>
        <w:t xml:space="preserve"> fushor</w:t>
      </w:r>
    </w:p>
    <w:p w14:paraId="741C8B55" w14:textId="77777777" w:rsidR="006726C7" w:rsidRDefault="006726C7" w:rsidP="00A075E5">
      <w:pPr>
        <w:pStyle w:val="Title"/>
        <w:ind w:firstLine="720"/>
        <w:jc w:val="left"/>
      </w:pPr>
    </w:p>
    <w:p w14:paraId="350A3FA0" w14:textId="77777777" w:rsidR="006726C7" w:rsidRDefault="006726C7" w:rsidP="00A075E5">
      <w:pPr>
        <w:pStyle w:val="Title"/>
        <w:ind w:firstLine="720"/>
        <w:jc w:val="left"/>
      </w:pPr>
    </w:p>
    <w:p w14:paraId="7B52D680" w14:textId="061A2BAD" w:rsidR="00050DD3" w:rsidRDefault="00050DD3" w:rsidP="00A075E5">
      <w:pPr>
        <w:pStyle w:val="Title"/>
        <w:ind w:firstLine="720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4F495A4D" w14:textId="24FEE830" w:rsidR="007B1785" w:rsidRDefault="00AC77C4" w:rsidP="00320830">
      <w:pPr>
        <w:pStyle w:val="Title"/>
        <w:ind w:firstLine="450"/>
        <w:jc w:val="left"/>
      </w:pPr>
      <w:r>
        <w:t xml:space="preserve">                  </w:t>
      </w:r>
    </w:p>
    <w:p w14:paraId="7B52D682" w14:textId="233E1954" w:rsidR="00050DD3" w:rsidRPr="00013762" w:rsidRDefault="007B1785" w:rsidP="007B1785">
      <w:pPr>
        <w:pStyle w:val="Title"/>
        <w:jc w:val="left"/>
      </w:pPr>
      <w:r>
        <w:t xml:space="preserve">   </w:t>
      </w:r>
      <w:r w:rsidR="00A075E5">
        <w:tab/>
      </w:r>
      <w:r w:rsidR="00320830">
        <w:t xml:space="preserve">______________                                        </w:t>
      </w:r>
      <w:r w:rsidR="000538DA">
        <w:t xml:space="preserve"> </w:t>
      </w:r>
      <w:r w:rsidR="00320830">
        <w:t xml:space="preserve">                                                                                                              </w:t>
      </w:r>
      <w:r w:rsidR="00050DD3" w:rsidRPr="00013762">
        <w:t>___________________</w:t>
      </w:r>
      <w:r w:rsidR="00050DD3" w:rsidRPr="00013762">
        <w:tab/>
      </w:r>
    </w:p>
    <w:p w14:paraId="7B52D683" w14:textId="01C9513C" w:rsidR="00CB352B" w:rsidRDefault="00A075E5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>
        <w:rPr>
          <w:rFonts w:ascii="Century Schoolbook" w:hAnsi="Century Schoolbook" w:cs="Century Schoolbook"/>
          <w:color w:val="0000FF"/>
          <w:sz w:val="44"/>
          <w:szCs w:val="44"/>
        </w:rPr>
        <w:tab/>
      </w:r>
      <w:r w:rsidR="00AC77C4">
        <w:rPr>
          <w:rFonts w:ascii="Century Schoolbook" w:hAnsi="Century Schoolbook" w:cs="Century Schoolbook"/>
          <w:color w:val="0000FF"/>
          <w:sz w:val="44"/>
          <w:szCs w:val="44"/>
        </w:rPr>
        <w:t xml:space="preserve">             </w:t>
      </w:r>
    </w:p>
    <w:sectPr w:rsidR="00CB352B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25BC2"/>
    <w:rsid w:val="000308F9"/>
    <w:rsid w:val="000328D4"/>
    <w:rsid w:val="00044D76"/>
    <w:rsid w:val="00050DD3"/>
    <w:rsid w:val="000513CE"/>
    <w:rsid w:val="000538DA"/>
    <w:rsid w:val="00055BD0"/>
    <w:rsid w:val="00057EFA"/>
    <w:rsid w:val="00065B0F"/>
    <w:rsid w:val="00083AEF"/>
    <w:rsid w:val="00084DDB"/>
    <w:rsid w:val="00086CCC"/>
    <w:rsid w:val="0009543B"/>
    <w:rsid w:val="000A26DA"/>
    <w:rsid w:val="000D41C9"/>
    <w:rsid w:val="000D5E21"/>
    <w:rsid w:val="000D6100"/>
    <w:rsid w:val="000E014B"/>
    <w:rsid w:val="000E213B"/>
    <w:rsid w:val="000E7343"/>
    <w:rsid w:val="000F3FA2"/>
    <w:rsid w:val="000F42E4"/>
    <w:rsid w:val="001071E3"/>
    <w:rsid w:val="00110B19"/>
    <w:rsid w:val="00117B84"/>
    <w:rsid w:val="00121E5F"/>
    <w:rsid w:val="00155E20"/>
    <w:rsid w:val="00164A8F"/>
    <w:rsid w:val="001664E5"/>
    <w:rsid w:val="00166660"/>
    <w:rsid w:val="001676A8"/>
    <w:rsid w:val="00196112"/>
    <w:rsid w:val="0019724A"/>
    <w:rsid w:val="001A60E0"/>
    <w:rsid w:val="001B4515"/>
    <w:rsid w:val="001B60E3"/>
    <w:rsid w:val="001C360F"/>
    <w:rsid w:val="001C544A"/>
    <w:rsid w:val="001D0B50"/>
    <w:rsid w:val="001D1B23"/>
    <w:rsid w:val="001D4C69"/>
    <w:rsid w:val="001D747E"/>
    <w:rsid w:val="001E0DDE"/>
    <w:rsid w:val="001E6912"/>
    <w:rsid w:val="001F00F3"/>
    <w:rsid w:val="001F573B"/>
    <w:rsid w:val="001F657C"/>
    <w:rsid w:val="001F74C4"/>
    <w:rsid w:val="0020066B"/>
    <w:rsid w:val="00221990"/>
    <w:rsid w:val="00221F3F"/>
    <w:rsid w:val="00222E90"/>
    <w:rsid w:val="00236241"/>
    <w:rsid w:val="0024491C"/>
    <w:rsid w:val="00246650"/>
    <w:rsid w:val="00247822"/>
    <w:rsid w:val="00252887"/>
    <w:rsid w:val="002575F1"/>
    <w:rsid w:val="0026006E"/>
    <w:rsid w:val="00262286"/>
    <w:rsid w:val="00274070"/>
    <w:rsid w:val="00274291"/>
    <w:rsid w:val="00274750"/>
    <w:rsid w:val="00283E36"/>
    <w:rsid w:val="002906C1"/>
    <w:rsid w:val="00294573"/>
    <w:rsid w:val="002A239C"/>
    <w:rsid w:val="002C6D56"/>
    <w:rsid w:val="002D3F38"/>
    <w:rsid w:val="002D429D"/>
    <w:rsid w:val="002E0002"/>
    <w:rsid w:val="002E6132"/>
    <w:rsid w:val="002F5061"/>
    <w:rsid w:val="002F5210"/>
    <w:rsid w:val="003001D7"/>
    <w:rsid w:val="003065CF"/>
    <w:rsid w:val="00313730"/>
    <w:rsid w:val="003159BF"/>
    <w:rsid w:val="00320830"/>
    <w:rsid w:val="003241AD"/>
    <w:rsid w:val="00337D27"/>
    <w:rsid w:val="003415F0"/>
    <w:rsid w:val="00341A82"/>
    <w:rsid w:val="00353924"/>
    <w:rsid w:val="00367C3F"/>
    <w:rsid w:val="00370891"/>
    <w:rsid w:val="003848C3"/>
    <w:rsid w:val="00386E20"/>
    <w:rsid w:val="00390BDC"/>
    <w:rsid w:val="003A3C94"/>
    <w:rsid w:val="003B7079"/>
    <w:rsid w:val="003B7918"/>
    <w:rsid w:val="003D1860"/>
    <w:rsid w:val="003D4F4F"/>
    <w:rsid w:val="003E00E2"/>
    <w:rsid w:val="003E1C7D"/>
    <w:rsid w:val="00414FA2"/>
    <w:rsid w:val="0042285B"/>
    <w:rsid w:val="0042718A"/>
    <w:rsid w:val="00437D33"/>
    <w:rsid w:val="004412E4"/>
    <w:rsid w:val="00451D9A"/>
    <w:rsid w:val="0045412D"/>
    <w:rsid w:val="00455574"/>
    <w:rsid w:val="00456E85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A615B"/>
    <w:rsid w:val="004D00B8"/>
    <w:rsid w:val="004D7F37"/>
    <w:rsid w:val="004F397D"/>
    <w:rsid w:val="005002C6"/>
    <w:rsid w:val="0050139C"/>
    <w:rsid w:val="005054C0"/>
    <w:rsid w:val="0050581B"/>
    <w:rsid w:val="00506E2F"/>
    <w:rsid w:val="00512675"/>
    <w:rsid w:val="00514674"/>
    <w:rsid w:val="00517440"/>
    <w:rsid w:val="005210EB"/>
    <w:rsid w:val="0053622D"/>
    <w:rsid w:val="00536A9B"/>
    <w:rsid w:val="00537008"/>
    <w:rsid w:val="0054057B"/>
    <w:rsid w:val="00555AF5"/>
    <w:rsid w:val="005568AB"/>
    <w:rsid w:val="00560842"/>
    <w:rsid w:val="00562CFA"/>
    <w:rsid w:val="00564A5D"/>
    <w:rsid w:val="00571348"/>
    <w:rsid w:val="00572224"/>
    <w:rsid w:val="00572450"/>
    <w:rsid w:val="00572653"/>
    <w:rsid w:val="00582124"/>
    <w:rsid w:val="00584019"/>
    <w:rsid w:val="0058689E"/>
    <w:rsid w:val="00590378"/>
    <w:rsid w:val="0059143C"/>
    <w:rsid w:val="00596A93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3696C"/>
    <w:rsid w:val="006479B2"/>
    <w:rsid w:val="00652FFF"/>
    <w:rsid w:val="00660F04"/>
    <w:rsid w:val="006726C7"/>
    <w:rsid w:val="00674DB1"/>
    <w:rsid w:val="00681419"/>
    <w:rsid w:val="00691C25"/>
    <w:rsid w:val="0069435D"/>
    <w:rsid w:val="00697C6A"/>
    <w:rsid w:val="006A6F27"/>
    <w:rsid w:val="006B71B4"/>
    <w:rsid w:val="006C1722"/>
    <w:rsid w:val="006C6DF8"/>
    <w:rsid w:val="006E1B2B"/>
    <w:rsid w:val="007036F2"/>
    <w:rsid w:val="00712233"/>
    <w:rsid w:val="0071396A"/>
    <w:rsid w:val="00716EE3"/>
    <w:rsid w:val="007216EA"/>
    <w:rsid w:val="0072309F"/>
    <w:rsid w:val="0072385A"/>
    <w:rsid w:val="00723981"/>
    <w:rsid w:val="007313EC"/>
    <w:rsid w:val="00735663"/>
    <w:rsid w:val="00736655"/>
    <w:rsid w:val="007445E4"/>
    <w:rsid w:val="007502A7"/>
    <w:rsid w:val="00750A6D"/>
    <w:rsid w:val="00751E95"/>
    <w:rsid w:val="007527F3"/>
    <w:rsid w:val="00770F99"/>
    <w:rsid w:val="00773E7B"/>
    <w:rsid w:val="007746D7"/>
    <w:rsid w:val="007868D3"/>
    <w:rsid w:val="00786EBF"/>
    <w:rsid w:val="00787F17"/>
    <w:rsid w:val="00791EB0"/>
    <w:rsid w:val="00797669"/>
    <w:rsid w:val="007A2965"/>
    <w:rsid w:val="007A45DA"/>
    <w:rsid w:val="007B1785"/>
    <w:rsid w:val="007B1D78"/>
    <w:rsid w:val="007B4079"/>
    <w:rsid w:val="007B48AC"/>
    <w:rsid w:val="007C0BFB"/>
    <w:rsid w:val="007C1888"/>
    <w:rsid w:val="007D62D1"/>
    <w:rsid w:val="007D63B0"/>
    <w:rsid w:val="007E03DA"/>
    <w:rsid w:val="007E60C6"/>
    <w:rsid w:val="007E6622"/>
    <w:rsid w:val="007F5AAC"/>
    <w:rsid w:val="007F5AFB"/>
    <w:rsid w:val="007F5B08"/>
    <w:rsid w:val="008011D6"/>
    <w:rsid w:val="00806A47"/>
    <w:rsid w:val="00813519"/>
    <w:rsid w:val="0081368C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841E4"/>
    <w:rsid w:val="008860BD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2A4A"/>
    <w:rsid w:val="008E5653"/>
    <w:rsid w:val="008F7FEC"/>
    <w:rsid w:val="00900912"/>
    <w:rsid w:val="009028F2"/>
    <w:rsid w:val="009036EF"/>
    <w:rsid w:val="00904066"/>
    <w:rsid w:val="00905DBE"/>
    <w:rsid w:val="009100F4"/>
    <w:rsid w:val="00912B5A"/>
    <w:rsid w:val="009131C9"/>
    <w:rsid w:val="009147EB"/>
    <w:rsid w:val="00917E49"/>
    <w:rsid w:val="00920FE6"/>
    <w:rsid w:val="00921994"/>
    <w:rsid w:val="00921E9D"/>
    <w:rsid w:val="009256E6"/>
    <w:rsid w:val="009363DD"/>
    <w:rsid w:val="00940B2C"/>
    <w:rsid w:val="00950458"/>
    <w:rsid w:val="00966329"/>
    <w:rsid w:val="00970CE4"/>
    <w:rsid w:val="00972563"/>
    <w:rsid w:val="00976BD1"/>
    <w:rsid w:val="00986F8E"/>
    <w:rsid w:val="00990057"/>
    <w:rsid w:val="009915D6"/>
    <w:rsid w:val="00994B1B"/>
    <w:rsid w:val="0099540B"/>
    <w:rsid w:val="0099611A"/>
    <w:rsid w:val="009A1740"/>
    <w:rsid w:val="009B6F05"/>
    <w:rsid w:val="009D5A9E"/>
    <w:rsid w:val="009E28F4"/>
    <w:rsid w:val="009E6C76"/>
    <w:rsid w:val="009F0C99"/>
    <w:rsid w:val="009F1307"/>
    <w:rsid w:val="00A00C0E"/>
    <w:rsid w:val="00A071C5"/>
    <w:rsid w:val="00A075E5"/>
    <w:rsid w:val="00A1400F"/>
    <w:rsid w:val="00A15B68"/>
    <w:rsid w:val="00A37A3B"/>
    <w:rsid w:val="00A4382E"/>
    <w:rsid w:val="00A50011"/>
    <w:rsid w:val="00A53DA2"/>
    <w:rsid w:val="00A61CAB"/>
    <w:rsid w:val="00A73032"/>
    <w:rsid w:val="00A733B3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396B"/>
    <w:rsid w:val="00AB499C"/>
    <w:rsid w:val="00AB4B90"/>
    <w:rsid w:val="00AC312B"/>
    <w:rsid w:val="00AC7519"/>
    <w:rsid w:val="00AC77C4"/>
    <w:rsid w:val="00AC7FA3"/>
    <w:rsid w:val="00AF67A2"/>
    <w:rsid w:val="00B04410"/>
    <w:rsid w:val="00B12110"/>
    <w:rsid w:val="00B239C6"/>
    <w:rsid w:val="00B32E8C"/>
    <w:rsid w:val="00B33738"/>
    <w:rsid w:val="00B373F7"/>
    <w:rsid w:val="00B37B9A"/>
    <w:rsid w:val="00B37CC5"/>
    <w:rsid w:val="00B41AC9"/>
    <w:rsid w:val="00B42814"/>
    <w:rsid w:val="00B42B25"/>
    <w:rsid w:val="00B505BC"/>
    <w:rsid w:val="00B54E2F"/>
    <w:rsid w:val="00B61960"/>
    <w:rsid w:val="00B73D36"/>
    <w:rsid w:val="00B73D90"/>
    <w:rsid w:val="00B74D70"/>
    <w:rsid w:val="00B82F21"/>
    <w:rsid w:val="00B85934"/>
    <w:rsid w:val="00B95348"/>
    <w:rsid w:val="00B96C53"/>
    <w:rsid w:val="00B97AEF"/>
    <w:rsid w:val="00BB5868"/>
    <w:rsid w:val="00BC4482"/>
    <w:rsid w:val="00BD7220"/>
    <w:rsid w:val="00BE1C0E"/>
    <w:rsid w:val="00BE49B1"/>
    <w:rsid w:val="00BF2F8E"/>
    <w:rsid w:val="00BF4096"/>
    <w:rsid w:val="00C00915"/>
    <w:rsid w:val="00C02819"/>
    <w:rsid w:val="00C115D6"/>
    <w:rsid w:val="00C37F95"/>
    <w:rsid w:val="00C40FF3"/>
    <w:rsid w:val="00C56924"/>
    <w:rsid w:val="00C63DCF"/>
    <w:rsid w:val="00C72CB4"/>
    <w:rsid w:val="00C74DEC"/>
    <w:rsid w:val="00C764FA"/>
    <w:rsid w:val="00C85E3B"/>
    <w:rsid w:val="00C862C2"/>
    <w:rsid w:val="00CA19DB"/>
    <w:rsid w:val="00CA1D01"/>
    <w:rsid w:val="00CB11A6"/>
    <w:rsid w:val="00CB352B"/>
    <w:rsid w:val="00CB37F1"/>
    <w:rsid w:val="00CC3EBE"/>
    <w:rsid w:val="00CC6ADF"/>
    <w:rsid w:val="00CD1A29"/>
    <w:rsid w:val="00CD2AFC"/>
    <w:rsid w:val="00CF1832"/>
    <w:rsid w:val="00CF204B"/>
    <w:rsid w:val="00CF7D1E"/>
    <w:rsid w:val="00D225C6"/>
    <w:rsid w:val="00D23445"/>
    <w:rsid w:val="00D25D23"/>
    <w:rsid w:val="00D5606D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04CE"/>
    <w:rsid w:val="00DB6787"/>
    <w:rsid w:val="00DB6C01"/>
    <w:rsid w:val="00DD019F"/>
    <w:rsid w:val="00DD04F8"/>
    <w:rsid w:val="00DD3844"/>
    <w:rsid w:val="00DD3C75"/>
    <w:rsid w:val="00DD3E68"/>
    <w:rsid w:val="00DE4B68"/>
    <w:rsid w:val="00DF0770"/>
    <w:rsid w:val="00DF3EA3"/>
    <w:rsid w:val="00E1398F"/>
    <w:rsid w:val="00E2477F"/>
    <w:rsid w:val="00E25D3A"/>
    <w:rsid w:val="00E27B28"/>
    <w:rsid w:val="00E32F00"/>
    <w:rsid w:val="00E45D13"/>
    <w:rsid w:val="00E47E49"/>
    <w:rsid w:val="00E55EB0"/>
    <w:rsid w:val="00E60C59"/>
    <w:rsid w:val="00E725F1"/>
    <w:rsid w:val="00E73A8E"/>
    <w:rsid w:val="00E75D5A"/>
    <w:rsid w:val="00E75F00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F05837"/>
    <w:rsid w:val="00F059D1"/>
    <w:rsid w:val="00F0660A"/>
    <w:rsid w:val="00F10F5B"/>
    <w:rsid w:val="00F118C9"/>
    <w:rsid w:val="00F215AA"/>
    <w:rsid w:val="00F226B6"/>
    <w:rsid w:val="00F300BA"/>
    <w:rsid w:val="00F31116"/>
    <w:rsid w:val="00F348F9"/>
    <w:rsid w:val="00F4309A"/>
    <w:rsid w:val="00F459DF"/>
    <w:rsid w:val="00F6014E"/>
    <w:rsid w:val="00F62215"/>
    <w:rsid w:val="00F634E9"/>
    <w:rsid w:val="00F64736"/>
    <w:rsid w:val="00F70CAA"/>
    <w:rsid w:val="00F73CEB"/>
    <w:rsid w:val="00F741A8"/>
    <w:rsid w:val="00F81866"/>
    <w:rsid w:val="00F900A9"/>
    <w:rsid w:val="00FA3345"/>
    <w:rsid w:val="00FA7A46"/>
    <w:rsid w:val="00FB306A"/>
    <w:rsid w:val="00FB3A9E"/>
    <w:rsid w:val="00FC209C"/>
    <w:rsid w:val="00FD0228"/>
    <w:rsid w:val="00FF3E5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D4E2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Dell-FGJ</cp:lastModifiedBy>
  <cp:revision>36</cp:revision>
  <cp:lastPrinted>2023-11-07T12:43:00Z</cp:lastPrinted>
  <dcterms:created xsi:type="dcterms:W3CDTF">2023-10-12T13:50:00Z</dcterms:created>
  <dcterms:modified xsi:type="dcterms:W3CDTF">2023-11-07T12:43:00Z</dcterms:modified>
</cp:coreProperties>
</file>